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1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6.46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5,401.12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338.21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279.51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81.69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petraea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629.28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4,852.81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1,004.80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8,100.88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6,680.72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7,200.08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Catopta thrips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846.92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aurata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702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215.44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107.48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531.28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2,594.60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1,476.20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2,355.64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2,526.00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1,196.40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1,843.72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1,662.96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1,658.52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2,067.44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1,801.08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1,521.80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1,488.12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11,855.12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1,638.88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1,313.36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10,207.48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525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525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5,401.12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Слатина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Ябланица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338.21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279.51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7.594971pt;width:58.15pt;height:16.6pt;mso-position-horizontal-relative:page;mso-position-vertical-relative:page;z-index:-15234" coordorigin="7927,10552" coordsize="1163,332">
            <v:group style="position:absolute;left:7937;top:10562;width:569;height:312" coordorigin="7937,10562" coordsize="569,312">
              <v:shape style="position:absolute;left:7937;top:10562;width:569;height:312" coordorigin="7937,10562" coordsize="569,312" path="m7937,10873l8505,10873,8505,10562,7937,10562,7937,10873xe" filled="t" fillcolor="#FFFFFF" stroked="f">
                <v:path arrowok="t"/>
                <v:fill type="solid"/>
              </v:shape>
            </v:group>
            <v:group style="position:absolute;left:8499;top:10562;width:581;height:312" coordorigin="8499,10562" coordsize="581,312">
              <v:shape style="position:absolute;left:8499;top:10562;width:581;height:312" coordorigin="8499,10562" coordsize="581,312" path="m8499,10873l9079,10873,9079,10562,8499,10562,8499,108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3.645996pt;width:27.85pt;height:15pt;mso-position-horizontal-relative:page;mso-position-vertical-relative:page;z-index:-15233" coordorigin="10210,10273" coordsize="557,300">
            <v:shape style="position:absolute;left:10210;top:10273;width:557;height:300" coordorigin="10210,10273" coordsize="557,300" path="m10210,10572l10767,10572,10767,10273,10210,10273,10210,105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Ябланица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81.69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70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629.28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Ябланица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70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4,852.81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Слатина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Роман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Ябланица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Слатина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Луковит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2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1520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1520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82pt;width:540.35pt;height:160pt;mso-position-horizontal-relative:page;mso-position-vertical-relative:paragraph;z-index:-15202" coordorigin="556,52" coordsize="10807,320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424" coordorigin="6237,55" coordsize="2,1424">
              <v:shape style="position:absolute;left:6237;top:55;width:2;height:1424" coordorigin="6237,55" coordsize="0,1424" path="m6237,55l6237,1478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157" coordorigin="568,55" coordsize="2,1157">
              <v:shape style="position:absolute;left:568;top:55;width:2;height:1157" coordorigin="568,55" coordsize="0,1157" path="m568,55l568,1211e" filled="f" stroked="t" strokeweight=".26804pt" strokecolor="#DDD9C3">
                <v:path arrowok="t"/>
              </v:shape>
            </v:group>
            <v:group style="position:absolute;left:10834;top:55;width:2;height:1424" coordorigin="10834,55" coordsize="2,1424">
              <v:shape style="position:absolute;left:10834;top:55;width:2;height:1424" coordorigin="10834,55" coordsize="0,1424" path="m10834,55l10834,147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683pt" strokecolor="#DDD9C3">
                <v:path arrowok="t"/>
              </v:shape>
            </v:group>
            <v:group style="position:absolute;left:6236;top:1477;width:4599;height:2" coordorigin="6236,1477" coordsize="4599,2">
              <v:shape style="position:absolute;left:6236;top:1477;width:4599;height:2" coordorigin="6236,1477" coordsize="4599,0" path="m6236,1477l10835,1477e" filled="f" stroked="t" strokeweight=".19616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61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19613pt" strokecolor="#DDD9C3">
                <v:path arrowok="t"/>
              </v:shape>
            </v:group>
            <v:group style="position:absolute;left:1414;top:1818;width:2;height:604" coordorigin="1414,1818" coordsize="2,604">
              <v:shape style="position:absolute;left:1414;top:1818;width:2;height:604" coordorigin="1414,1818" coordsize="0,604" path="m1414,1818l1414,2422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4423pt" strokecolor="#DDD9C3">
                <v:path arrowok="t"/>
              </v:shape>
            </v:group>
            <v:group style="position:absolute;left:568;top:1818;width:2;height:604" coordorigin="568,1818" coordsize="2,604">
              <v:shape style="position:absolute;left:568;top:1818;width:2;height:604" coordorigin="568,1818" coordsize="0,604" path="m568,1818l568,2422e" filled="f" stroked="t" strokeweight=".26804pt" strokecolor="#DDD9C3">
                <v:path arrowok="t"/>
              </v:shape>
            </v:group>
            <v:group style="position:absolute;left:6237;top:1818;width:2;height:604" coordorigin="6237,1818" coordsize="2,604">
              <v:shape style="position:absolute;left:6237;top:1818;width:2;height:604" coordorigin="6237,1818" coordsize="0,604" path="m6237,1818l6237,2422e" filled="f" stroked="t" strokeweight=".268060pt" strokecolor="#DDD9C3">
                <v:path arrowok="t"/>
              </v:shape>
            </v:group>
            <v:group style="position:absolute;left:1418;top:1818;width:2;height:604" coordorigin="1418,1818" coordsize="2,604">
              <v:shape style="position:absolute;left:1418;top:1818;width:2;height:604" coordorigin="1418,1818" coordsize="0,604" path="m1418,1818l1418,2422e" filled="f" stroked="t" strokeweight=".196024pt" strokecolor="#DDD9C3">
                <v:path arrowok="t"/>
              </v:shape>
            </v:group>
            <v:group style="position:absolute;left:7949;top:2107;width:2;height:315" coordorigin="7949,2107" coordsize="2,315">
              <v:shape style="position:absolute;left:7949;top:2107;width:2;height:315" coordorigin="7949,2107" coordsize="0,315" path="m7949,2107l7949,2422e" filled="f" stroked="t" strokeweight=".24404pt" strokecolor="#DDD9C3">
                <v:path arrowok="t"/>
              </v:shape>
            </v:group>
            <v:group style="position:absolute;left:6240;top:2107;width:2;height:919" coordorigin="6240,2107" coordsize="2,919">
              <v:shape style="position:absolute;left:6240;top:2107;width:2;height:919" coordorigin="6240,2107" coordsize="0,919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8;width:2;height:604" coordorigin="8507,1818" coordsize="2,604">
              <v:shape style="position:absolute;left:8507;top:1818;width:2;height:604" coordorigin="8507,1818" coordsize="0,604" path="m8507,1818l8507,2422e" filled="f" stroked="t" strokeweight=".24404pt" strokecolor="#DDD9C3">
                <v:path arrowok="t"/>
              </v:shape>
            </v:group>
            <v:group style="position:absolute;left:7937;top:1818;width:2;height:604" coordorigin="7937,1818" coordsize="2,604">
              <v:shape style="position:absolute;left:7937;top:1818;width:2;height:604" coordorigin="7937,1818" coordsize="0,604" path="m7937,1818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5" coordorigin="9081,2107" coordsize="2,315">
              <v:shape style="position:absolute;left:9081;top:2107;width:2;height:315" coordorigin="9081,2107" coordsize="0,315" path="m9081,2107l9081,2422e" filled="f" stroked="t" strokeweight=".196008pt" strokecolor="#DDD9C3">
                <v:path arrowok="t"/>
              </v:shape>
            </v:group>
            <v:group style="position:absolute;left:8499;top:2107;width:2;height:315" coordorigin="8499,2107" coordsize="2,315">
              <v:shape style="position:absolute;left:8499;top:2107;width:2;height:315" coordorigin="8499,2107" coordsize="0,315" path="m8499,2107l8499,2422e" filled="f" stroked="t" strokeweight=".196039pt" strokecolor="#DDD9C3">
                <v:path arrowok="t"/>
              </v:shape>
            </v:group>
            <v:group style="position:absolute;left:9645;top:1818;width:2;height:604" coordorigin="9645,1818" coordsize="2,604">
              <v:shape style="position:absolute;left:9645;top:1818;width:2;height:604" coordorigin="9645,1818" coordsize="0,604" path="m9645,1818l9645,2422e" filled="f" stroked="t" strokeweight=".196039pt" strokecolor="#DDD9C3">
                <v:path arrowok="t"/>
              </v:shape>
            </v:group>
            <v:group style="position:absolute;left:9076;top:1818;width:2;height:604" coordorigin="9076,1818" coordsize="2,604">
              <v:shape style="position:absolute;left:9076;top:1818;width:2;height:604" coordorigin="9076,1818" coordsize="0,604" path="m9076,1818l9076,2422e" filled="f" stroked="t" strokeweight=".196008pt" strokecolor="#DDD9C3">
                <v:path arrowok="t"/>
              </v:shape>
            </v:group>
            <v:group style="position:absolute;left:10214;top:1818;width:2;height:604" coordorigin="10214,1818" coordsize="2,604">
              <v:shape style="position:absolute;left:10214;top:1818;width:2;height:604" coordorigin="10214,1818" coordsize="0,604" path="m10214,1818l10214,2422e" filled="f" stroked="t" strokeweight=".196008pt" strokecolor="#DDD9C3">
                <v:path arrowok="t"/>
              </v:shape>
            </v:group>
            <v:group style="position:absolute;left:9642;top:1818;width:2;height:604" coordorigin="9642,1818" coordsize="2,604">
              <v:shape style="position:absolute;left:9642;top:1818;width:2;height:604" coordorigin="9642,1818" coordsize="0,604" path="m9642,1818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8;width:2;height:604" coordorigin="10769,1818" coordsize="2,604">
              <v:shape style="position:absolute;left:10769;top:1818;width:2;height:604" coordorigin="10769,1818" coordsize="0,604" path="m10769,1818l10769,2422e" filled="f" stroked="t" strokeweight=".196008pt" strokecolor="#DDD9C3">
                <v:path arrowok="t"/>
              </v:shape>
            </v:group>
            <v:group style="position:absolute;left:10209;top:1818;width:2;height:604" coordorigin="10209,1818" coordsize="2,604">
              <v:shape style="position:absolute;left:10209;top:1818;width:2;height:604" coordorigin="10209,1818" coordsize="0,604" path="m10209,1818l10209,2422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19613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196191pt" strokecolor="#DDD9C3">
                <v:path arrowok="t"/>
              </v:shape>
            </v:group>
            <v:group style="position:absolute;left:7943;top:1818;width:2;height:303" coordorigin="7943,1818" coordsize="2,303">
              <v:shape style="position:absolute;left:7943;top:1818;width:2;height:303" coordorigin="7943,1818" coordsize="0,303" path="m7943,1818l7943,2121e" filled="f" stroked="t" strokeweight=".24404pt" strokecolor="#DDD9C3">
                <v:path arrowok="t"/>
              </v:shape>
            </v:group>
            <v:group style="position:absolute;left:6242;top:1818;width:2;height:303" coordorigin="6242,1818" coordsize="2,303">
              <v:shape style="position:absolute;left:6242;top:1818;width:2;height:303" coordorigin="6242,1818" coordsize="0,303" path="m6242,1818l6242,2121e" filled="f" stroked="t" strokeweight=".24404pt" strokecolor="#DDD9C3">
                <v:path arrowok="t"/>
              </v:shape>
            </v:group>
            <v:group style="position:absolute;left:9078;top:1818;width:2;height:303" coordorigin="9078,1818" coordsize="2,303">
              <v:shape style="position:absolute;left:9078;top:1818;width:2;height:303" coordorigin="9078,1818" coordsize="0,303" path="m9078,1818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5;width:4539;height:2" coordorigin="6239,2415" coordsize="4539,2">
              <v:shape style="position:absolute;left:6239;top:2415;width:4539;height:2" coordorigin="6239,2415" coordsize="4539,0" path="m6239,2415l10778,2415e" filled="f" stroked="t" strokeweight=".24423pt" strokecolor="#DDD9C3">
                <v:path arrowok="t"/>
              </v:shape>
            </v:group>
            <v:group style="position:absolute;left:7944;top:2414;width:2;height:614" coordorigin="7944,2414" coordsize="2,614">
              <v:shape style="position:absolute;left:7944;top:2414;width:2;height:614" coordorigin="7944,2414" coordsize="0,614" path="m7944,2414l7944,3027e" filled="f" stroked="t" strokeweight=".336008pt" strokecolor="#DDD9C3">
                <v:path arrowok="t"/>
              </v:shape>
            </v:group>
            <v:group style="position:absolute;left:6239;top:2719;width:1707;height:2" coordorigin="6239,2719" coordsize="1707,2">
              <v:shape style="position:absolute;left:6239;top:2719;width:1707;height:2" coordorigin="6239,2719" coordsize="1707,0" path="m6239,2719l7946,2719e" filled="f" stroked="t" strokeweight=".536191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320240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4;width:2;height:614" coordorigin="10774,2414" coordsize="2,614">
              <v:shape style="position:absolute;left:10774;top:2414;width:2;height:614" coordorigin="10774,2414" coordsize="0,614" path="m10774,2414l10774,3027e" filled="f" stroked="t" strokeweight=".508090pt" strokecolor="#DDD9C3">
                <v:path arrowok="t"/>
              </v:shape>
            </v:group>
            <v:group style="position:absolute;left:7941;top:2716;width:2837;height:2" coordorigin="7941,2716" coordsize="2837,2">
              <v:shape style="position:absolute;left:7941;top:2716;width:2837;height:2" coordorigin="7941,2716" coordsize="2837,0" path="m7941,2716l10778,2716e" filled="f" stroked="t" strokeweight=".196191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19613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9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1,004.80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8,100.88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20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20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5199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580" coordorigin="10834,1211" coordsize="2,580">
              <v:shape style="position:absolute;left:10834;top:1211;width:2;height:580" coordorigin="10834,1211" coordsize="0,580" path="m10834,1211l10834,1791e" filled="f" stroked="t" strokeweight=".22006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1.00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cerdo</w:t>
        <w:tab/>
      </w:r>
      <w:r>
        <w:rPr>
          <w:rFonts w:ascii="Garamond"/>
          <w:color w:val="0F243E"/>
          <w:spacing w:val="-1"/>
        </w:rPr>
        <w:t>F2</w:t>
        <w:tab/>
        <w:t>FV</w:t>
        <w:tab/>
        <w:t>FV</w:t>
        <w:tab/>
        <w:t>FV</w:t>
        <w:tab/>
      </w:r>
      <w:r>
        <w:rPr>
          <w:rFonts w:ascii="Garamond"/>
          <w:color w:val="0F243E"/>
        </w:rPr>
        <w:t>U2</w:t>
        <w:tab/>
        <w:t>U2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6,680.72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220" w:lineRule="exact" w:before="3"/>
        <w:rPr>
          <w:sz w:val="22"/>
          <w:szCs w:val="22"/>
        </w:rPr>
      </w:pPr>
      <w:r>
        <w:rPr/>
        <w:pict>
          <v:group style="position:absolute;margin-left:396.339996pt;margin-top:547.714966pt;width:58.15pt;height:16.6pt;mso-position-horizontal-relative:page;mso-position-vertical-relative:page;z-index:-15198" coordorigin="7927,10954" coordsize="1163,332">
            <v:group style="position:absolute;left:7937;top:10964;width:569;height:312" coordorigin="7937,10964" coordsize="569,312">
              <v:shape style="position:absolute;left:7937;top:10964;width:569;height:312" coordorigin="7937,10964" coordsize="569,312" path="m7937,11275l8505,11275,8505,10964,7937,10964,7937,11275xe" filled="t" fillcolor="#FFFFFF" stroked="f">
                <v:path arrowok="t"/>
                <v:fill type="solid"/>
              </v:shape>
            </v:group>
            <v:group style="position:absolute;left:8499;top:10964;width:581;height:312" coordorigin="8499,10964" coordsize="581,312">
              <v:shape style="position:absolute;left:8499;top:10964;width:581;height:312" coordorigin="8499,10964" coordsize="581,312" path="m8499,11275l9079,11275,9079,10964,8499,10964,8499,112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765991pt;width:27.85pt;height:15pt;mso-position-horizontal-relative:page;mso-position-vertical-relative:page;z-index:-15197" coordorigin="10210,10675" coordsize="557,300">
            <v:shape style="position:absolute;left:10210;top:10675;width:557;height:300" coordorigin="10210,10675" coordsize="557,300" path="m10210,10974l10767,10974,10767,10675,10210,10675,10210,10974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7,200.08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19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19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6.8pt;mso-position-horizontal-relative:page;mso-position-vertical-relative:paragraph;z-index:-15194" coordorigin="556,53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425" coordorigin="10834,56" coordsize="2,1425">
              <v:shape style="position:absolute;left:10834;top:56;width:2;height:1425" coordorigin="10834,56" coordsize="0,1425" path="m10834,56l10834,148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479;width:4599;height:2" coordorigin="6236,1479" coordsize="4599,2">
              <v:shape style="position:absolute;left:6236;top:1479;width:4599;height:2" coordorigin="6236,1479" coordsize="4599,0" path="m6236,1479l10835,1479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6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4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6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6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1e" filled="f" stroked="t" strokeweight=".26804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1e" filled="f" stroked="t" strokeweight=".196024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1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1e" filled="f" stroked="t" strokeweight=".268060pt" strokecolor="#DDD9C3">
                <v:path arrowok="t"/>
              </v:shape>
            </v:group>
            <v:group style="position:absolute;left:6240;top:3863;width:2;height:921" coordorigin="6240,3863" coordsize="2,921">
              <v:shape style="position:absolute;left:6240;top:3863;width:2;height:921" coordorigin="6240,3863" coordsize="0,921" path="m6240,3863l6240,4784e" filled="f" stroked="t" strokeweight=".196008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7949;top:3863;width:2;height:318" coordorigin="7949,3863" coordsize="2,318">
              <v:shape style="position:absolute;left:7949;top:3863;width:2;height:318" coordorigin="7949,3863" coordsize="0,318" path="m7949,3863l7949,4181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1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1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8" coordorigin="9081,3863" coordsize="2,318">
              <v:shape style="position:absolute;left:9081;top:3863;width:2;height:318" coordorigin="9081,3863" coordsize="0,318" path="m9081,3863l9081,4181e" filled="f" stroked="t" strokeweight=".196008pt" strokecolor="#DDD9C3">
                <v:path arrowok="t"/>
              </v:shape>
            </v:group>
            <v:group style="position:absolute;left:8499;top:3863;width:2;height:318" coordorigin="8499,3863" coordsize="2,318">
              <v:shape style="position:absolute;left:8499;top:3863;width:2;height:318" coordorigin="8499,3863" coordsize="0,318" path="m8499,3863l8499,4181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1e" filled="f" stroked="t" strokeweight=".196008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3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1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1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61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1e" filled="f" stroked="t" strokeweight=".196039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1e" filled="f" stroked="t" strokeweight=".26803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4028</w:t>
        <w:tab/>
        <w:t>Catopta thrips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82"/>
        <w:gridCol w:w="3017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8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1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4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8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Coenagrion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ornatum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1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510.51001pt;margin-top:43.657806pt;width:27.85pt;height:15pt;mso-position-horizontal-relative:page;mso-position-vertical-relative:paragraph;z-index:-15192" coordorigin="10210,873" coordsize="557,300">
            <v:shape style="position:absolute;left:10210;top:873;width:557;height:300" coordorigin="10210,873" coordsize="557,300" path="m10210,1172l10767,1172,10767,873,10210,873,10210,117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846.92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2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19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1519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8779pt;width:540.35pt;height:160pt;mso-position-horizontal-relative:page;mso-position-vertical-relative:paragraph;z-index:-15191" coordorigin="556,52" coordsize="10807,320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1424" coordorigin="6237,55" coordsize="2,1424">
              <v:shape style="position:absolute;left:6237;top:55;width:2;height:1424" coordorigin="6237,55" coordsize="0,1424" path="m6237,55l6237,1478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5;width:2;height:1157" coordorigin="568,55" coordsize="2,1157">
              <v:shape style="position:absolute;left:568;top:55;width:2;height:1157" coordorigin="568,55" coordsize="0,1157" path="m568,55l568,1211e" filled="f" stroked="t" strokeweight=".26804pt" strokecolor="#DDD9C3">
                <v:path arrowok="t"/>
              </v:shape>
            </v:group>
            <v:group style="position:absolute;left:10834;top:55;width:2;height:1424" coordorigin="10834,55" coordsize="2,1424">
              <v:shape style="position:absolute;left:10834;top:55;width:2;height:1424" coordorigin="10834,55" coordsize="0,1424" path="m10834,55l10834,147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1477;width:4599;height:2" coordorigin="6236,1477" coordsize="4599,2">
              <v:shape style="position:absolute;left:6236;top:1477;width:4599;height:2" coordorigin="6236,1477" coordsize="4599,0" path="m6236,1477l10835,1477e" filled="f" stroked="t" strokeweight=".19619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9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19613pt" strokecolor="#DDD9C3">
                <v:path arrowok="t"/>
              </v:shape>
            </v:group>
            <v:group style="position:absolute;left:1414;top:1816;width:2;height:606" coordorigin="1414,1816" coordsize="2,606">
              <v:shape style="position:absolute;left:1414;top:1816;width:2;height:606" coordorigin="1414,1816" coordsize="0,606" path="m1414,1816l1414,2422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4423pt" strokecolor="#DDD9C3">
                <v:path arrowok="t"/>
              </v:shape>
            </v:group>
            <v:group style="position:absolute;left:568;top:1816;width:2;height:606" coordorigin="568,1816" coordsize="2,606">
              <v:shape style="position:absolute;left:568;top:1816;width:2;height:606" coordorigin="568,1816" coordsize="0,606" path="m568,1816l568,2422e" filled="f" stroked="t" strokeweight=".26804pt" strokecolor="#DDD9C3">
                <v:path arrowok="t"/>
              </v:shape>
            </v:group>
            <v:group style="position:absolute;left:6237;top:1816;width:2;height:606" coordorigin="6237,1816" coordsize="2,606">
              <v:shape style="position:absolute;left:6237;top:1816;width:2;height:606" coordorigin="6237,1816" coordsize="0,606" path="m6237,1816l6237,2422e" filled="f" stroked="t" strokeweight=".268060pt" strokecolor="#DDD9C3">
                <v:path arrowok="t"/>
              </v:shape>
            </v:group>
            <v:group style="position:absolute;left:1418;top:1816;width:2;height:606" coordorigin="1418,1816" coordsize="2,606">
              <v:shape style="position:absolute;left:1418;top:1816;width:2;height:606" coordorigin="1418,1816" coordsize="0,606" path="m1418,1816l1418,2422e" filled="f" stroked="t" strokeweight=".196024pt" strokecolor="#DDD9C3">
                <v:path arrowok="t"/>
              </v:shape>
            </v:group>
            <v:group style="position:absolute;left:7949;top:2107;width:2;height:315" coordorigin="7949,2107" coordsize="2,315">
              <v:shape style="position:absolute;left:7949;top:2107;width:2;height:315" coordorigin="7949,2107" coordsize="0,315" path="m7949,2107l7949,2422e" filled="f" stroked="t" strokeweight=".24404pt" strokecolor="#DDD9C3">
                <v:path arrowok="t"/>
              </v:shape>
            </v:group>
            <v:group style="position:absolute;left:6240;top:2107;width:2;height:919" coordorigin="6240,2107" coordsize="2,919">
              <v:shape style="position:absolute;left:6240;top:2107;width:2;height:919" coordorigin="6240,2107" coordsize="0,919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6;width:2;height:606" coordorigin="8507,1816" coordsize="2,606">
              <v:shape style="position:absolute;left:8507;top:1816;width:2;height:606" coordorigin="8507,1816" coordsize="0,606" path="m8507,1816l8507,2422e" filled="f" stroked="t" strokeweight=".24404pt" strokecolor="#DDD9C3">
                <v:path arrowok="t"/>
              </v:shape>
            </v:group>
            <v:group style="position:absolute;left:7937;top:1816;width:2;height:606" coordorigin="7937,1816" coordsize="2,606">
              <v:shape style="position:absolute;left:7937;top:1816;width:2;height:606" coordorigin="7937,1816" coordsize="0,606" path="m7937,1816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5" coordorigin="9081,2107" coordsize="2,315">
              <v:shape style="position:absolute;left:9081;top:2107;width:2;height:315" coordorigin="9081,2107" coordsize="0,315" path="m9081,2107l9081,2422e" filled="f" stroked="t" strokeweight=".196008pt" strokecolor="#DDD9C3">
                <v:path arrowok="t"/>
              </v:shape>
            </v:group>
            <v:group style="position:absolute;left:8499;top:2107;width:2;height:315" coordorigin="8499,2107" coordsize="2,315">
              <v:shape style="position:absolute;left:8499;top:2107;width:2;height:315" coordorigin="8499,2107" coordsize="0,315" path="m8499,2107l8499,2422e" filled="f" stroked="t" strokeweight=".196039pt" strokecolor="#DDD9C3">
                <v:path arrowok="t"/>
              </v:shape>
            </v:group>
            <v:group style="position:absolute;left:9645;top:1816;width:2;height:606" coordorigin="9645,1816" coordsize="2,606">
              <v:shape style="position:absolute;left:9645;top:1816;width:2;height:606" coordorigin="9645,1816" coordsize="0,606" path="m9645,1816l9645,2422e" filled="f" stroked="t" strokeweight=".196039pt" strokecolor="#DDD9C3">
                <v:path arrowok="t"/>
              </v:shape>
            </v:group>
            <v:group style="position:absolute;left:9076;top:1816;width:2;height:606" coordorigin="9076,1816" coordsize="2,606">
              <v:shape style="position:absolute;left:9076;top:1816;width:2;height:606" coordorigin="9076,1816" coordsize="0,606" path="m9076,1816l9076,2422e" filled="f" stroked="t" strokeweight=".196008pt" strokecolor="#DDD9C3">
                <v:path arrowok="t"/>
              </v:shape>
            </v:group>
            <v:group style="position:absolute;left:10214;top:1816;width:2;height:606" coordorigin="10214,1816" coordsize="2,606">
              <v:shape style="position:absolute;left:10214;top:1816;width:2;height:606" coordorigin="10214,1816" coordsize="0,606" path="m10214,1816l10214,2422e" filled="f" stroked="t" strokeweight=".196008pt" strokecolor="#DDD9C3">
                <v:path arrowok="t"/>
              </v:shape>
            </v:group>
            <v:group style="position:absolute;left:9642;top:1816;width:2;height:606" coordorigin="9642,1816" coordsize="2,606">
              <v:shape style="position:absolute;left:9642;top:1816;width:2;height:606" coordorigin="9642,1816" coordsize="0,606" path="m9642,1816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6;width:2;height:606" coordorigin="10769,1816" coordsize="2,606">
              <v:shape style="position:absolute;left:10769;top:1816;width:2;height:606" coordorigin="10769,1816" coordsize="0,606" path="m10769,1816l10769,2422e" filled="f" stroked="t" strokeweight=".196008pt" strokecolor="#DDD9C3">
                <v:path arrowok="t"/>
              </v:shape>
            </v:group>
            <v:group style="position:absolute;left:10209;top:1816;width:2;height:606" coordorigin="10209,1816" coordsize="2,606">
              <v:shape style="position:absolute;left:10209;top:1816;width:2;height:606" coordorigin="10209,1816" coordsize="0,606" path="m10209,1816l10209,2422e" filled="f" stroked="t" strokeweight=".196039pt" strokecolor="#DDD9C3">
                <v:path arrowok="t"/>
              </v:shape>
            </v:group>
            <v:group style="position:absolute;left:567;top:1817;width:10204;height:2" coordorigin="567,1817" coordsize="10204,2">
              <v:shape style="position:absolute;left:567;top:1817;width:10204;height:2" coordorigin="567,1817" coordsize="10204,0" path="m567,1817l10770,1817e" filled="f" stroked="t" strokeweight=".196191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196191pt" strokecolor="#DDD9C3">
                <v:path arrowok="t"/>
              </v:shape>
            </v:group>
            <v:group style="position:absolute;left:7943;top:1816;width:2;height:305" coordorigin="7943,1816" coordsize="2,305">
              <v:shape style="position:absolute;left:7943;top:1816;width:2;height:305" coordorigin="7943,1816" coordsize="0,305" path="m7943,1816l7943,2121e" filled="f" stroked="t" strokeweight=".24404pt" strokecolor="#DDD9C3">
                <v:path arrowok="t"/>
              </v:shape>
            </v:group>
            <v:group style="position:absolute;left:6242;top:1816;width:2;height:305" coordorigin="6242,1816" coordsize="2,305">
              <v:shape style="position:absolute;left:6242;top:1816;width:2;height:305" coordorigin="6242,1816" coordsize="0,305" path="m6242,1816l6242,2121e" filled="f" stroked="t" strokeweight=".24404pt" strokecolor="#DDD9C3">
                <v:path arrowok="t"/>
              </v:shape>
            </v:group>
            <v:group style="position:absolute;left:9078;top:1816;width:2;height:305" coordorigin="9078,1816" coordsize="2,305">
              <v:shape style="position:absolute;left:9078;top:1816;width:2;height:305" coordorigin="9078,1816" coordsize="0,305" path="m9078,1816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5;width:4539;height:2" coordorigin="6239,2415" coordsize="4539,2">
              <v:shape style="position:absolute;left:6239;top:2415;width:4539;height:2" coordorigin="6239,2415" coordsize="4539,0" path="m6239,2415l10778,2415e" filled="f" stroked="t" strokeweight=".24423pt" strokecolor="#DDD9C3">
                <v:path arrowok="t"/>
              </v:shape>
            </v:group>
            <v:group style="position:absolute;left:7945;top:2414;width:2;height:303" coordorigin="7945,2414" coordsize="2,303">
              <v:shape style="position:absolute;left:7945;top:2414;width:2;height:303" coordorigin="7945,2414" coordsize="0,303" path="m7945,2414l7945,2717e" filled="f" stroked="t" strokeweight=".196008pt" strokecolor="#DDD9C3">
                <v:path arrowok="t"/>
              </v:shape>
            </v:group>
            <v:group style="position:absolute;left:6239;top:2720;width:4534;height:2" coordorigin="6239,2720" coordsize="4534,2">
              <v:shape style="position:absolute;left:6239;top:2720;width:4534;height:2" coordorigin="6239,2720" coordsize="4534,0" path="m6239,2720l10772,2720e" filled="f" stroked="t" strokeweight=".606191pt" strokecolor="#DDD9C3">
                <v:path arrowok="t"/>
              </v:shape>
            </v:group>
            <v:group style="position:absolute;left:7943;top:2414;width:2;height:614" coordorigin="7943,2414" coordsize="2,614">
              <v:shape style="position:absolute;left:7943;top:2414;width:2;height:614" coordorigin="7943,2414" coordsize="0,614" path="m7943,2414l7943,3027e" filled="f" stroked="t" strokeweight=".24404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29619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6;top:2414;width:2;height:303" coordorigin="10776,2414" coordsize="2,303">
              <v:shape style="position:absolute;left:10776;top:2414;width:2;height:303" coordorigin="10776,2414" coordsize="0,303" path="m10776,2414l10776,2717e" filled="f" stroked="t" strokeweight=".26809pt" strokecolor="#DDD9C3">
                <v:path arrowok="t"/>
              </v:shape>
            </v:group>
            <v:group style="position:absolute;left:7941;top:2716;width:2837;height:2" coordorigin="7941,2716" coordsize="2837,2">
              <v:shape style="position:absolute;left:7941;top:2716;width:2837;height:2" coordorigin="7941,2716" coordsize="2837,0" path="m7941,2716l10778,2716e" filled="f" stroked="t" strokeweight=".196191pt" strokecolor="#DDD9C3">
                <v:path arrowok="t"/>
              </v:shape>
            </v:group>
            <v:group style="position:absolute;left:10771;top:2722;width:2;height:305" coordorigin="10771,2722" coordsize="2,305">
              <v:shape style="position:absolute;left:10771;top:2722;width:2;height:305" coordorigin="10771,2722" coordsize="0,305" path="m10771,2722l10771,3027e" filled="f" stroked="t" strokeweight=".24404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1130</w:t>
        <w:tab/>
      </w:r>
      <w:r>
        <w:rPr>
          <w:rFonts w:ascii="Garamond"/>
          <w:color w:val="0F243E"/>
          <w:spacing w:val="-1"/>
        </w:rPr>
        <w:t>Aspius aspius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62.24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519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518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518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342.00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86"/>
        <w:gridCol w:w="2988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2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258.52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89.05pt;mso-position-horizontal-relative:page;mso-position-vertical-relative:paragraph;z-index:-15187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310.88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5184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5183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215.44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70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2,594.60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1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1,476.20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1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2,355.64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1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70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2,526.00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1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1,196.40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1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1,843.72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1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1,662.96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1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1,658.52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1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70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2,067.44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1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1,801.08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1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1,521.80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1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1,488.12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68.86499pt;width:58.15pt;height:16.6pt;mso-position-horizontal-relative:page;mso-position-vertical-relative:page;z-index:-15122" coordorigin="7927,3377" coordsize="1163,332">
            <v:group style="position:absolute;left:7937;top:3387;width:569;height:312" coordorigin="7937,3387" coordsize="569,312">
              <v:shape style="position:absolute;left:7937;top:3387;width:569;height:312" coordorigin="7937,3387" coordsize="569,312" path="m7937,3698l8505,3698,8505,3387,7937,3387,7937,3698xe" filled="t" fillcolor="#FFFFFF" stroked="f">
                <v:path arrowok="t"/>
                <v:fill type="solid"/>
              </v:shape>
            </v:group>
            <v:group style="position:absolute;left:8499;top:3387;width:581;height:312" coordorigin="8499,3387" coordsize="581,312">
              <v:shape style="position:absolute;left:8499;top:3387;width:581;height:312" coordorigin="8499,3387" coordsize="581,312" path="m8499,3698l9079,3698,9079,3387,8499,3387,8499,369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54.925995pt;width:27.85pt;height:15pt;mso-position-horizontal-relative:page;mso-position-vertical-relative:page;z-index:-15121" coordorigin="10210,3099" coordsize="557,300">
            <v:shape style="position:absolute;left:10210;top:3099;width:557;height:300" coordorigin="10210,3099" coordsize="557,300" path="m10210,3398l10767,3398,10767,3099,10210,3099,10210,33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3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11,855.12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7.294983pt;width:58.15pt;height:16.6pt;mso-position-horizontal-relative:page;mso-position-vertical-relative:page;z-index:-15117" coordorigin="7927,8346" coordsize="1163,332">
            <v:group style="position:absolute;left:7937;top:8356;width:569;height:312" coordorigin="7937,8356" coordsize="569,312">
              <v:shape style="position:absolute;left:7937;top:8356;width:569;height:312" coordorigin="7937,8356" coordsize="569,312" path="m7937,8667l8505,8667,8505,8356,7937,8356,7937,8667xe" filled="t" fillcolor="#FFFFFF" stroked="f">
                <v:path arrowok="t"/>
                <v:fill type="solid"/>
              </v:shape>
            </v:group>
            <v:group style="position:absolute;left:8499;top:8356;width:581;height:312" coordorigin="8499,8356" coordsize="581,312">
              <v:shape style="position:absolute;left:8499;top:8356;width:581;height:312" coordorigin="8499,8356" coordsize="581,312" path="m8499,8667l9079,8667,9079,8356,8499,8356,8499,866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3.345978pt;width:27.85pt;height:15pt;mso-position-horizontal-relative:page;mso-position-vertical-relative:page;z-index:-15116" coordorigin="10210,8067" coordsize="557,300">
            <v:shape style="position:absolute;left:10210;top:8067;width:557;height:300" coordorigin="10210,8067" coordsize="557,300" path="m10210,8366l10767,8366,10767,8067,10210,8067,10210,836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1,638.88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 (включително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70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1,313.36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1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1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1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Карлуково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10,207.48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5105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5104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77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510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5102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45</w:t>
      </w:r>
      <w:r>
        <w:rPr>
          <w:spacing w:val="-2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крайбрежните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морските</w:t>
      </w:r>
      <w:r>
        <w:rPr>
          <w:spacing w:val="61"/>
        </w:rPr>
        <w:t> </w:t>
      </w:r>
      <w:r>
        <w:rPr/>
        <w:t>природни</w:t>
      </w:r>
      <w:r>
        <w:rPr>
          <w:spacing w:val="-2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510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5,879.09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28,647.17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39,933.63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28,972.29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17,556.60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17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17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6.85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35,396.52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12,153.53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792pt;width:511.7pt;height:21.6pt;mso-position-horizontal-relative:page;mso-position-vertical-relative:paragraph;z-index:-15100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</w:t>
      </w:r>
      <w:r>
        <w:rPr>
          <w:spacing w:val="-1"/>
        </w:rPr>
        <w:t> </w:t>
      </w:r>
      <w:r>
        <w:rPr/>
        <w:t>Подкрепа за </w:t>
      </w:r>
      <w:r>
        <w:rPr>
          <w:spacing w:val="-1"/>
        </w:rPr>
        <w:t>прилагане </w:t>
      </w:r>
      <w:r>
        <w:rPr/>
        <w:t>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47,801.72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28,071.57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1181pt;width:511.7pt;height:30.1pt;mso-position-horizontal-relative:page;mso-position-vertical-relative:paragraph;z-index:-1509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802pt;width:511.7pt;height:30.15pt;mso-position-horizontal-relative:page;mso-position-vertical-relative:paragraph;z-index:-15098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28,071.57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14,038.01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45,568.44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spacing w:line="364" w:lineRule="auto" w:before="40"/>
        <w:ind w:right="702"/>
        <w:jc w:val="both"/>
        <w:rPr>
          <w:rFonts w:ascii="Garamond" w:hAnsi="Garamond" w:cs="Garamond" w:eastAsia="Garamond"/>
        </w:rPr>
      </w:pPr>
      <w:r>
        <w:rPr/>
        <w:pict>
          <v:group style="position:absolute;margin-left:27.778999pt;margin-top:20.936804pt;width:511.7pt;height:21.6pt;mso-position-horizontal-relative:page;mso-position-vertical-relative:paragraph;z-index:-15097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/>
        <w:t>                </w:t>
      </w:r>
      <w:r>
        <w:rPr>
          <w:spacing w:val="14"/>
        </w:rPr>
        <w:t> </w:t>
      </w:r>
      <w:r>
        <w:rPr>
          <w:rFonts w:ascii="Garamond" w:hAnsi="Garamond" w:cs="Garamond" w:eastAsia="Garamond"/>
        </w:rPr>
        <w:t>13,159.72</w:t>
      </w:r>
      <w:r>
        <w:rPr>
          <w:rFonts w:ascii="Garamond" w:hAnsi="Garamond" w:cs="Garamond" w:eastAsia="Garamond"/>
          <w:spacing w:val="71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  <w:r>
        <w:rPr/>
        <w:t>                                       </w:t>
      </w:r>
      <w:r>
        <w:rPr>
          <w:spacing w:val="38"/>
        </w:rPr>
        <w:t> </w:t>
      </w:r>
      <w:r>
        <w:rPr>
          <w:rFonts w:ascii="Garamond" w:hAnsi="Garamond" w:cs="Garamond" w:eastAsia="Garamond"/>
        </w:rPr>
        <w:t>22,192.48</w:t>
      </w:r>
      <w:r>
        <w:rPr>
          <w:rFonts w:ascii="Garamond" w:hAnsi="Garamond" w:cs="Garamond" w:eastAsia="Garamond"/>
          <w:spacing w:val="71"/>
        </w:rPr>
        <w:t> </w: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                    </w:t>
      </w:r>
      <w:r>
        <w:rPr>
          <w:spacing w:val="43"/>
        </w:rPr>
        <w:t> </w:t>
      </w:r>
      <w:r>
        <w:rPr>
          <w:rFonts w:ascii="Garamond" w:hAnsi="Garamond" w:cs="Garamond" w:eastAsia="Garamond"/>
        </w:rPr>
        <w:t>19,014.27</w:t>
      </w:r>
    </w:p>
    <w:p>
      <w:pPr>
        <w:spacing w:after="0" w:line="364" w:lineRule="auto"/>
        <w:jc w:val="both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58205pt;width:511.7pt;height:30.1pt;mso-position-horizontal-relative:page;mso-position-vertical-relative:paragraph;z-index:-15096" coordorigin="556,-31" coordsize="10234,602">
            <v:group style="position:absolute;left:566;top:-21;width:10214;height:582" coordorigin="566,-21" coordsize="10214,582">
              <v:shape style="position:absolute;left:566;top:-21;width:10214;height:582" coordorigin="566,-21" coordsize="10214,582" path="m566,561l10780,561,10780,-21,566,-21,566,56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6l10774,386,10774,-19,9077,-19,9077,38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52,137.45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11,855.12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2pt;width:511.7pt;height:21.6pt;mso-position-horizontal-relative:page;mso-position-vertical-relative:paragraph;z-index:-15095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16.92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21795pt;width:511.7pt;height:30.1pt;mso-position-horizontal-relative:page;mso-position-vertical-relative:paragraph;z-index:-15094" coordorigin="556,958" coordsize="10234,602">
            <v:group style="position:absolute;left:566;top:968;width:10214;height:582" coordorigin="566,968" coordsize="10214,582">
              <v:shape style="position:absolute;left:566;top:968;width:10214;height:582" coordorigin="566,968" coordsize="10214,582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5,879.09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5,879.09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08" w:space="1196"/>
            <w:col w:w="1626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56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16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46,528.99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48,388.56</w:t>
            </w:r>
          </w:p>
        </w:tc>
      </w:tr>
      <w:tr>
        <w:trPr>
          <w:trHeight w:val="651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24,687.76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52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2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7022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2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2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2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2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2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2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2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2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2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2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2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2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5242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524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BG0001014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524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Карлуково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2013-12-29T11:50:35Z</dcterms:created>
  <dcterms:modified xsi:type="dcterms:W3CDTF">2013-12-29T11:50:35Z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